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Pr="003A5C32" w:rsidRDefault="00BE7E4E" w:rsidP="00132F48">
      <w:pPr>
        <w:jc w:val="center"/>
        <w:rPr>
          <w:b/>
          <w:sz w:val="24"/>
        </w:rPr>
      </w:pPr>
      <w:r>
        <w:rPr>
          <w:b/>
          <w:sz w:val="24"/>
        </w:rPr>
        <w:t>Diary Project Rubric</w:t>
      </w:r>
    </w:p>
    <w:p w:rsidR="00EE7470" w:rsidRPr="003A5C32" w:rsidRDefault="005761CA" w:rsidP="00EE7470">
      <w:pPr>
        <w:rPr>
          <w:b/>
          <w:sz w:val="24"/>
        </w:rPr>
      </w:pPr>
      <w:r w:rsidRPr="003A5C32">
        <w:rPr>
          <w:b/>
          <w:sz w:val="24"/>
        </w:rPr>
        <w:t>Name</w:t>
      </w:r>
      <w:r w:rsidR="00EE7470" w:rsidRPr="003A5C32">
        <w:rPr>
          <w:b/>
          <w:sz w:val="24"/>
        </w:rPr>
        <w:t>:</w:t>
      </w:r>
      <w:r w:rsidR="00785474" w:rsidRPr="003A5C32">
        <w:rPr>
          <w:b/>
          <w:sz w:val="24"/>
        </w:rPr>
        <w:t xml:space="preserve"> __________________</w:t>
      </w:r>
      <w:r w:rsidR="00CA558E">
        <w:rPr>
          <w:b/>
          <w:sz w:val="24"/>
        </w:rPr>
        <w:t>__</w:t>
      </w:r>
      <w:r w:rsidR="00785474" w:rsidRPr="003A5C32">
        <w:rPr>
          <w:b/>
          <w:sz w:val="24"/>
        </w:rPr>
        <w:t>____________</w:t>
      </w:r>
      <w:r w:rsidR="00B443C1" w:rsidRPr="003A5C32">
        <w:rPr>
          <w:b/>
          <w:sz w:val="24"/>
        </w:rPr>
        <w:t xml:space="preserve">        </w:t>
      </w:r>
      <w:r w:rsidR="00FD02CA">
        <w:rPr>
          <w:b/>
          <w:sz w:val="24"/>
        </w:rPr>
        <w:tab/>
      </w:r>
      <w:r w:rsidR="00FD02CA">
        <w:rPr>
          <w:b/>
          <w:sz w:val="24"/>
        </w:rPr>
        <w:tab/>
      </w:r>
      <w:r w:rsidR="00B443C1" w:rsidRPr="003A5C32">
        <w:rPr>
          <w:b/>
          <w:sz w:val="24"/>
        </w:rPr>
        <w:t xml:space="preserve">            </w:t>
      </w:r>
      <w:r w:rsidR="00FD02CA">
        <w:rPr>
          <w:b/>
          <w:sz w:val="24"/>
        </w:rPr>
        <w:tab/>
      </w:r>
      <w:r w:rsidR="00FD02CA">
        <w:rPr>
          <w:b/>
          <w:sz w:val="24"/>
        </w:rPr>
        <w:tab/>
        <w:t>Topic</w:t>
      </w:r>
      <w:r w:rsidR="00FD02CA" w:rsidRPr="003A5C32">
        <w:rPr>
          <w:b/>
          <w:sz w:val="24"/>
        </w:rPr>
        <w:t>: __________________</w:t>
      </w:r>
      <w:r w:rsidR="00FD02CA">
        <w:rPr>
          <w:b/>
          <w:sz w:val="24"/>
        </w:rPr>
        <w:t>__</w:t>
      </w:r>
      <w:r w:rsidR="00FD02CA" w:rsidRPr="003A5C32">
        <w:rPr>
          <w:b/>
          <w:sz w:val="24"/>
        </w:rPr>
        <w:t>______</w:t>
      </w:r>
      <w:r w:rsidR="00FD02CA">
        <w:rPr>
          <w:b/>
          <w:sz w:val="24"/>
        </w:rPr>
        <w:t>_____</w:t>
      </w:r>
      <w:r w:rsidR="00FD02CA" w:rsidRPr="003A5C32">
        <w:rPr>
          <w:b/>
          <w:sz w:val="24"/>
        </w:rPr>
        <w:t xml:space="preserve">______  </w:t>
      </w:r>
      <w:r w:rsidR="00B443C1" w:rsidRPr="003A5C32">
        <w:rPr>
          <w:b/>
          <w:sz w:val="24"/>
        </w:rPr>
        <w:t xml:space="preserve">                </w:t>
      </w:r>
      <w:r w:rsidRPr="003A5C32">
        <w:rPr>
          <w:b/>
          <w:sz w:val="24"/>
        </w:rPr>
        <w:t xml:space="preserve">            </w:t>
      </w:r>
    </w:p>
    <w:p w:rsidR="00132F48" w:rsidRPr="003A5C32" w:rsidRDefault="00132F48" w:rsidP="00EE7470">
      <w:pPr>
        <w:rPr>
          <w:b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Y="1666"/>
        <w:tblW w:w="14080" w:type="dxa"/>
        <w:tblLook w:val="01E0" w:firstRow="1" w:lastRow="1" w:firstColumn="1" w:lastColumn="1" w:noHBand="0" w:noVBand="0"/>
      </w:tblPr>
      <w:tblGrid>
        <w:gridCol w:w="504"/>
        <w:gridCol w:w="2202"/>
        <w:gridCol w:w="3274"/>
        <w:gridCol w:w="2340"/>
        <w:gridCol w:w="2340"/>
        <w:gridCol w:w="3420"/>
      </w:tblGrid>
      <w:tr w:rsidR="00D50FD6" w:rsidTr="00D50FD6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FD02CA" w:rsidRDefault="00FD02CA" w:rsidP="005761C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Understanding of </w:t>
            </w:r>
            <w:r w:rsidR="00BE7E4E">
              <w:rPr>
                <w:b/>
                <w:szCs w:val="20"/>
              </w:rPr>
              <w:t xml:space="preserve">Individual’s </w:t>
            </w:r>
          </w:p>
          <w:p w:rsidR="00E54240" w:rsidRDefault="0056204B" w:rsidP="005761C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Reign</w:t>
            </w:r>
            <w:r w:rsidR="00FD02CA">
              <w:rPr>
                <w:b/>
                <w:szCs w:val="20"/>
              </w:rPr>
              <w:t xml:space="preserve"> or Theory</w:t>
            </w:r>
            <w:r w:rsidR="005761CA">
              <w:rPr>
                <w:b/>
                <w:szCs w:val="20"/>
              </w:rPr>
              <w:t xml:space="preserve"> </w:t>
            </w:r>
            <w:r w:rsidR="00CB4B0E">
              <w:rPr>
                <w:b/>
                <w:szCs w:val="20"/>
              </w:rPr>
              <w:t xml:space="preserve">x </w:t>
            </w:r>
            <w:r w:rsidR="00BF4D95">
              <w:rPr>
                <w:b/>
                <w:szCs w:val="20"/>
              </w:rPr>
              <w:t>2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Pr="00BD16FB" w:rsidRDefault="0056204B" w:rsidP="00FE4CD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Demonstration </w:t>
            </w:r>
            <w:r w:rsidR="00FD02CA">
              <w:rPr>
                <w:b/>
                <w:szCs w:val="20"/>
              </w:rPr>
              <w:t xml:space="preserve">of Individual’s “Journey” </w:t>
            </w:r>
            <w:r w:rsidR="00BD16FB" w:rsidRPr="00BD16FB">
              <w:rPr>
                <w:b/>
                <w:szCs w:val="20"/>
              </w:rPr>
              <w:t>X</w:t>
            </w:r>
            <w:r w:rsidR="00426313">
              <w:rPr>
                <w:b/>
                <w:szCs w:val="20"/>
              </w:rPr>
              <w:t xml:space="preserve"> 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847F16" w:rsidP="00CC46B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Visual</w:t>
            </w:r>
            <w:r w:rsidR="00BF4D95">
              <w:rPr>
                <w:b/>
                <w:szCs w:val="20"/>
              </w:rPr>
              <w:t xml:space="preserve"> Elements</w:t>
            </w:r>
            <w:r w:rsidR="005761CA">
              <w:rPr>
                <w:b/>
                <w:szCs w:val="20"/>
              </w:rPr>
              <w:t xml:space="preserve"> </w:t>
            </w:r>
            <w:r w:rsidR="00E54240">
              <w:rPr>
                <w:b/>
                <w:szCs w:val="20"/>
              </w:rPr>
              <w:t xml:space="preserve">x </w:t>
            </w:r>
            <w:r w:rsidR="00BF4D95">
              <w:rPr>
                <w:b/>
                <w:szCs w:val="20"/>
              </w:rPr>
              <w:t>1</w:t>
            </w:r>
          </w:p>
          <w:p w:rsidR="00CA558E" w:rsidRDefault="00CA558E" w:rsidP="00CC46BC">
            <w:pPr>
              <w:jc w:val="center"/>
              <w:rPr>
                <w:b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057D5" w:rsidRDefault="00BF4D95" w:rsidP="008057D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Evidence of</w:t>
            </w:r>
          </w:p>
          <w:p w:rsidR="00E54240" w:rsidRDefault="00BF4D95" w:rsidP="008057D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Research x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70EC" w:rsidRDefault="00E570EC" w:rsidP="00426313">
            <w:pPr>
              <w:jc w:val="center"/>
              <w:rPr>
                <w:b/>
                <w:szCs w:val="20"/>
              </w:rPr>
            </w:pPr>
          </w:p>
          <w:p w:rsidR="00426313" w:rsidRDefault="00426313" w:rsidP="00BF4D9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Written Expression x 1</w:t>
            </w:r>
          </w:p>
          <w:p w:rsidR="00E54240" w:rsidRDefault="00E54240" w:rsidP="00DB6B70">
            <w:pPr>
              <w:jc w:val="center"/>
              <w:rPr>
                <w:b/>
                <w:szCs w:val="20"/>
              </w:rPr>
            </w:pPr>
          </w:p>
        </w:tc>
      </w:tr>
      <w:tr w:rsidR="00D50FD6" w:rsidTr="00D50FD6">
        <w:trPr>
          <w:trHeight w:val="104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Pr="00BF4D95" w:rsidRDefault="00E54240" w:rsidP="00986587">
            <w:pPr>
              <w:jc w:val="center"/>
              <w:rPr>
                <w:b/>
                <w:szCs w:val="20"/>
              </w:rPr>
            </w:pPr>
            <w:r w:rsidRPr="00BF4D95">
              <w:rPr>
                <w:b/>
                <w:szCs w:val="20"/>
              </w:rPr>
              <w:t>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CC1BED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>Deep</w:t>
            </w:r>
            <w:r w:rsidR="00FD02CA">
              <w:t xml:space="preserve"> understanding of the individual’</w:t>
            </w:r>
            <w:r>
              <w:t xml:space="preserve">s </w:t>
            </w:r>
            <w:r w:rsidR="0056204B">
              <w:t>reign</w:t>
            </w:r>
            <w:r>
              <w:t xml:space="preserve"> or theory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56204B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>Highly effective presentation (</w:t>
            </w:r>
            <w:r>
              <w:t>through engaging first person narrative</w:t>
            </w:r>
            <w:r>
              <w:t>) of the individual’s motivations, inspirations, and difficulties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E4CD8" w:rsidP="00D50FD6">
            <w:pPr>
              <w:pStyle w:val="TableBodyText"/>
              <w:numPr>
                <w:ilvl w:val="0"/>
                <w:numId w:val="0"/>
              </w:numPr>
              <w:spacing w:after="0"/>
              <w:ind w:left="4"/>
            </w:pPr>
            <w:r>
              <w:t xml:space="preserve">Highly effective use of </w:t>
            </w:r>
            <w:r w:rsidR="00847F16">
              <w:t xml:space="preserve">pictures and decorative elements </w:t>
            </w:r>
            <w:r w:rsidR="00F02B4A">
              <w:t>en</w:t>
            </w:r>
            <w:r w:rsidR="008057D5">
              <w:t>hances</w:t>
            </w:r>
            <w:r w:rsidR="00F02B4A">
              <w:t xml:space="preserve"> the written content.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02B4A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>Completely accurate citations for all information and media sources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E570EC" w:rsidP="00D50FD6">
            <w:pPr>
              <w:pStyle w:val="TableBodyText"/>
              <w:numPr>
                <w:ilvl w:val="0"/>
                <w:numId w:val="0"/>
              </w:numPr>
              <w:spacing w:after="0"/>
              <w:ind w:left="38"/>
            </w:pPr>
            <w:r>
              <w:t>E</w:t>
            </w:r>
            <w:r w:rsidRPr="001F23D9">
              <w:t>xceptionally clear and easy to follow</w:t>
            </w:r>
            <w:r>
              <w:t>,</w:t>
            </w:r>
            <w:r w:rsidRPr="001F23D9">
              <w:t xml:space="preserve"> including an organized format, appropriate vocabulary, </w:t>
            </w:r>
            <w:r>
              <w:t xml:space="preserve">and </w:t>
            </w:r>
            <w:r w:rsidRPr="001F23D9">
              <w:t>no usage or mechanical errors</w:t>
            </w:r>
          </w:p>
        </w:tc>
      </w:tr>
      <w:tr w:rsidR="00D50FD6" w:rsidTr="00D50FD6">
        <w:trPr>
          <w:trHeight w:val="104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Pr="00BF4D95" w:rsidRDefault="00E54240" w:rsidP="00986587">
            <w:pPr>
              <w:jc w:val="center"/>
              <w:rPr>
                <w:b/>
                <w:szCs w:val="20"/>
              </w:rPr>
            </w:pPr>
            <w:r w:rsidRPr="00BF4D95">
              <w:rPr>
                <w:b/>
                <w:szCs w:val="20"/>
              </w:rPr>
              <w:t>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CC1BED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 xml:space="preserve">Solid </w:t>
            </w:r>
            <w:r>
              <w:t>understanding of the individual’</w:t>
            </w:r>
            <w:r w:rsidR="0022531C">
              <w:t xml:space="preserve">s </w:t>
            </w:r>
            <w:r w:rsidR="0056204B">
              <w:t>reign</w:t>
            </w:r>
            <w:r w:rsidR="0022531C">
              <w:t xml:space="preserve"> or theory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56204B" w:rsidP="00D50FD6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2"/>
              </w:tabs>
              <w:spacing w:after="0"/>
            </w:pPr>
            <w:r>
              <w:t>E</w:t>
            </w:r>
            <w:r>
              <w:t xml:space="preserve">ffective presentation </w:t>
            </w:r>
            <w:r>
              <w:t>(</w:t>
            </w:r>
            <w:r>
              <w:t>through first person narrative</w:t>
            </w:r>
            <w:r>
              <w:t>)</w:t>
            </w:r>
            <w:r>
              <w:t xml:space="preserve"> of the individual’s motivations, inspirations, and difficulties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1F32D8" w:rsidP="00D50FD6">
            <w:pPr>
              <w:pStyle w:val="TableBodyText"/>
              <w:numPr>
                <w:ilvl w:val="0"/>
                <w:numId w:val="0"/>
              </w:numPr>
              <w:spacing w:after="0"/>
              <w:ind w:left="4"/>
            </w:pPr>
            <w:r>
              <w:t xml:space="preserve">Effective use of </w:t>
            </w:r>
            <w:r w:rsidR="00847F16">
              <w:t xml:space="preserve">pictures and decorative elements </w:t>
            </w:r>
            <w:r w:rsidR="008057D5">
              <w:t>complements</w:t>
            </w:r>
            <w:r w:rsidR="00F02B4A">
              <w:t xml:space="preserve"> the written content.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02B4A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>Generally accurate citations fo</w:t>
            </w:r>
            <w:r w:rsidR="00ED0967">
              <w:t>r information and media sources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E570EC" w:rsidP="00D50FD6">
            <w:pPr>
              <w:pStyle w:val="TableBodyText"/>
              <w:numPr>
                <w:ilvl w:val="0"/>
                <w:numId w:val="0"/>
              </w:numPr>
              <w:spacing w:after="0"/>
              <w:ind w:left="38"/>
            </w:pPr>
            <w:r>
              <w:t>Generally clear and able to follow, including an organized format, mostly appropriate vocabulary, and few usage or mechanical errors</w:t>
            </w:r>
          </w:p>
        </w:tc>
      </w:tr>
      <w:tr w:rsidR="00D50FD6" w:rsidTr="00D50FD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240" w:rsidRPr="00BF4D95" w:rsidRDefault="00BF4D95" w:rsidP="00986587">
            <w:pPr>
              <w:jc w:val="center"/>
              <w:rPr>
                <w:b/>
                <w:szCs w:val="20"/>
              </w:rPr>
            </w:pPr>
            <w:r w:rsidRPr="00BF4D95">
              <w:rPr>
                <w:b/>
                <w:szCs w:val="20"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E54240" w:rsidRPr="001F23D9" w:rsidRDefault="00CC1BED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>Partial understanding</w:t>
            </w:r>
            <w:r w:rsidR="0022531C">
              <w:t xml:space="preserve"> </w:t>
            </w:r>
            <w:r w:rsidR="0022531C">
              <w:t xml:space="preserve">of the individual’s </w:t>
            </w:r>
            <w:r w:rsidR="0056204B">
              <w:t>reign</w:t>
            </w:r>
            <w:r w:rsidR="0022531C">
              <w:t xml:space="preserve"> or theory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56204B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>Moderately</w:t>
            </w:r>
            <w:r>
              <w:t xml:space="preserve"> effective presentation of the individual’s motivations, inspirations, and difficulties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02B4A" w:rsidP="00D50FD6">
            <w:pPr>
              <w:pStyle w:val="TableBodyText"/>
              <w:numPr>
                <w:ilvl w:val="0"/>
                <w:numId w:val="0"/>
              </w:numPr>
              <w:spacing w:after="0"/>
              <w:ind w:left="4"/>
            </w:pPr>
            <w:r>
              <w:t xml:space="preserve">Moderately effective </w:t>
            </w:r>
            <w:r w:rsidR="00847F16">
              <w:t xml:space="preserve">use of </w:t>
            </w:r>
            <w:r w:rsidR="00847F16">
              <w:t xml:space="preserve">pictures and decorative elements </w:t>
            </w:r>
            <w:r>
              <w:t>accompanies the written content.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02B4A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 xml:space="preserve">Somewhat inaccurate </w:t>
            </w:r>
            <w:r w:rsidR="00ED0967">
              <w:t>information and media citations</w:t>
            </w:r>
            <w:r w:rsidR="008057D5">
              <w:t>,</w:t>
            </w:r>
            <w:r w:rsidR="00ED0967">
              <w:t xml:space="preserve"> or some sources are not cited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70EC" w:rsidP="00D50FD6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38"/>
            </w:pPr>
            <w:r>
              <w:t>Lacks clarity and is difficult to follow; does not include an organized format; includes some appropriate vocabulary and many usage or mechanical errors</w:t>
            </w:r>
          </w:p>
          <w:p w:rsidR="00D50FD6" w:rsidRPr="001F23D9" w:rsidRDefault="00D50FD6" w:rsidP="00D50FD6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38"/>
            </w:pPr>
          </w:p>
        </w:tc>
      </w:tr>
      <w:tr w:rsidR="00D50FD6" w:rsidTr="00D50FD6">
        <w:trPr>
          <w:trHeight w:val="102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Pr="00BF4D95" w:rsidRDefault="00E54240" w:rsidP="00986587">
            <w:pPr>
              <w:jc w:val="center"/>
              <w:rPr>
                <w:b/>
                <w:szCs w:val="20"/>
              </w:rPr>
            </w:pPr>
            <w:r w:rsidRPr="00BF4D95">
              <w:rPr>
                <w:b/>
                <w:szCs w:val="20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E54240" w:rsidRPr="001F23D9" w:rsidRDefault="0022531C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>Little</w:t>
            </w:r>
            <w:r>
              <w:t xml:space="preserve"> understanding of the individual’s </w:t>
            </w:r>
            <w:r w:rsidR="0056204B">
              <w:t>reign</w:t>
            </w:r>
            <w:r>
              <w:t xml:space="preserve"> or theory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56204B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 xml:space="preserve">Ineffective </w:t>
            </w:r>
            <w:r>
              <w:t>presentation of the individual’s motivations, inspirations, and difficulties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847F16" w:rsidP="00D50FD6">
            <w:pPr>
              <w:pStyle w:val="TableBodyText"/>
              <w:numPr>
                <w:ilvl w:val="0"/>
                <w:numId w:val="0"/>
              </w:numPr>
              <w:spacing w:after="0"/>
              <w:ind w:left="4"/>
            </w:pPr>
            <w:r>
              <w:t>P</w:t>
            </w:r>
            <w:r>
              <w:t xml:space="preserve">ictures and decorative elements </w:t>
            </w:r>
            <w:r>
              <w:t>do</w:t>
            </w:r>
            <w:r w:rsidR="00F02B4A">
              <w:t xml:space="preserve"> not relate to the written content.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02B4A" w:rsidP="00D50FD6">
            <w:pPr>
              <w:pStyle w:val="TableBodyText"/>
              <w:numPr>
                <w:ilvl w:val="0"/>
                <w:numId w:val="0"/>
              </w:numPr>
              <w:spacing w:after="0"/>
            </w:pPr>
            <w:r>
              <w:t>Major inaccuracies in information and media citations</w:t>
            </w:r>
            <w:r w:rsidR="00ED0967">
              <w:t>, or many sources are not cited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CB7E8C" w:rsidRPr="00CB7E8C" w:rsidRDefault="00E570EC" w:rsidP="00D50FD6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38"/>
              <w:rPr>
                <w:i/>
              </w:rPr>
            </w:pPr>
            <w:r>
              <w:t xml:space="preserve">Unclear and impossible to follow; does not include an organized format; has </w:t>
            </w:r>
            <w:r w:rsidR="00F02B4A">
              <w:t>little</w:t>
            </w:r>
            <w:r>
              <w:t xml:space="preserve"> appropriate vocabulary and many usage or mechanical errors</w:t>
            </w:r>
          </w:p>
        </w:tc>
      </w:tr>
      <w:tr w:rsidR="00D50FD6" w:rsidTr="00D50FD6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70" w:rsidRPr="00BF4D95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BF4D95">
              <w:rPr>
                <w:b/>
                <w:sz w:val="16"/>
                <w:szCs w:val="16"/>
              </w:rPr>
              <w:t>T</w:t>
            </w:r>
          </w:p>
          <w:p w:rsidR="00DB6B70" w:rsidRPr="00BF4D95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BF4D95">
              <w:rPr>
                <w:b/>
                <w:sz w:val="16"/>
                <w:szCs w:val="16"/>
              </w:rPr>
              <w:t>O</w:t>
            </w:r>
          </w:p>
          <w:p w:rsidR="00DB6B70" w:rsidRPr="00BF4D95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BF4D95">
              <w:rPr>
                <w:b/>
                <w:sz w:val="16"/>
                <w:szCs w:val="16"/>
              </w:rPr>
              <w:t>T</w:t>
            </w:r>
          </w:p>
          <w:p w:rsidR="00DB6B70" w:rsidRPr="00BF4D95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BF4D95">
              <w:rPr>
                <w:b/>
                <w:sz w:val="16"/>
                <w:szCs w:val="16"/>
              </w:rPr>
              <w:t>A</w:t>
            </w:r>
          </w:p>
          <w:p w:rsidR="00DB6B70" w:rsidRPr="00BF4D95" w:rsidRDefault="00DB6B70" w:rsidP="00986587">
            <w:pPr>
              <w:jc w:val="center"/>
              <w:rPr>
                <w:b/>
                <w:szCs w:val="20"/>
              </w:rPr>
            </w:pPr>
            <w:r w:rsidRPr="00BF4D95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Default="00DB6B70" w:rsidP="00DB6B7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</w:pPr>
          </w:p>
        </w:tc>
      </w:tr>
    </w:tbl>
    <w:p w:rsidR="00CC46BC" w:rsidRPr="00CC46BC" w:rsidRDefault="00CC46BC" w:rsidP="00EE7470">
      <w:pPr>
        <w:rPr>
          <w:b/>
          <w:sz w:val="16"/>
          <w:szCs w:val="16"/>
        </w:rPr>
      </w:pPr>
    </w:p>
    <w:p w:rsidR="008057D5" w:rsidRDefault="008057D5" w:rsidP="00EE7470">
      <w:pPr>
        <w:rPr>
          <w:b/>
          <w:sz w:val="24"/>
        </w:rPr>
      </w:pPr>
    </w:p>
    <w:p w:rsidR="008057D5" w:rsidRDefault="00132F48" w:rsidP="00EE7470">
      <w:pPr>
        <w:rPr>
          <w:b/>
          <w:sz w:val="24"/>
        </w:rPr>
      </w:pPr>
      <w:r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</w:p>
    <w:p w:rsidR="00D50FD6" w:rsidRDefault="00D50FD6" w:rsidP="00EE7470">
      <w:pPr>
        <w:rPr>
          <w:b/>
          <w:sz w:val="24"/>
        </w:rPr>
      </w:pPr>
    </w:p>
    <w:p w:rsidR="00D50FD6" w:rsidRDefault="00D50FD6" w:rsidP="00EE7470">
      <w:pPr>
        <w:rPr>
          <w:b/>
          <w:sz w:val="24"/>
        </w:rPr>
      </w:pPr>
    </w:p>
    <w:p w:rsidR="008057D5" w:rsidRDefault="008057D5" w:rsidP="00EE7470">
      <w:pPr>
        <w:rPr>
          <w:b/>
          <w:sz w:val="24"/>
        </w:rPr>
      </w:pPr>
    </w:p>
    <w:p w:rsidR="00D50FD6" w:rsidRDefault="00D50FD6" w:rsidP="00EE7470">
      <w:pPr>
        <w:rPr>
          <w:b/>
          <w:sz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1621"/>
        <w:gridCol w:w="1620"/>
        <w:gridCol w:w="1620"/>
        <w:gridCol w:w="1620"/>
        <w:gridCol w:w="1727"/>
        <w:gridCol w:w="1620"/>
        <w:gridCol w:w="1584"/>
        <w:gridCol w:w="1544"/>
      </w:tblGrid>
      <w:tr w:rsidR="00D50FD6" w:rsidTr="00D50FD6">
        <w:trPr>
          <w:jc w:val="center"/>
        </w:trPr>
        <w:tc>
          <w:tcPr>
            <w:tcW w:w="1660" w:type="dxa"/>
          </w:tcPr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28 = 100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27 = 98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26 = 96</w:t>
            </w:r>
          </w:p>
          <w:p w:rsidR="00D50FD6" w:rsidRPr="00D50FD6" w:rsidRDefault="00D50FD6" w:rsidP="00EE7470">
            <w:pPr>
              <w:rPr>
                <w:b/>
                <w:sz w:val="18"/>
                <w:szCs w:val="18"/>
              </w:rPr>
            </w:pPr>
          </w:p>
        </w:tc>
        <w:tc>
          <w:tcPr>
            <w:tcW w:w="1621" w:type="dxa"/>
          </w:tcPr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25 = 93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24 = 91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23 = 88</w:t>
            </w:r>
          </w:p>
          <w:p w:rsidR="00D50FD6" w:rsidRPr="00D50FD6" w:rsidRDefault="00D50FD6" w:rsidP="00EE7470">
            <w:pPr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22 = 86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21 = 83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20 = 81</w:t>
            </w:r>
          </w:p>
          <w:p w:rsidR="00D50FD6" w:rsidRPr="00D50FD6" w:rsidRDefault="00D50FD6" w:rsidP="00EE7470">
            <w:pPr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19 = 78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18 = 76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17 = 73</w:t>
            </w:r>
          </w:p>
          <w:p w:rsidR="00D50FD6" w:rsidRPr="00D50FD6" w:rsidRDefault="00D50FD6" w:rsidP="00EE7470">
            <w:pPr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16 = 71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15 = 68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14 = 66</w:t>
            </w:r>
          </w:p>
        </w:tc>
        <w:tc>
          <w:tcPr>
            <w:tcW w:w="1727" w:type="dxa"/>
          </w:tcPr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13 = 63</w:t>
            </w:r>
            <w:r w:rsidRPr="00D50FD6">
              <w:rPr>
                <w:b/>
                <w:sz w:val="18"/>
                <w:szCs w:val="18"/>
              </w:rPr>
              <w:tab/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12 = 61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11 = 58</w:t>
            </w:r>
          </w:p>
          <w:p w:rsidR="00D50FD6" w:rsidRPr="00D50FD6" w:rsidRDefault="00D50FD6" w:rsidP="00EE7470">
            <w:pPr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>10 = 56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 xml:space="preserve">  9 = 53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 xml:space="preserve">  8 = 51</w:t>
            </w:r>
          </w:p>
          <w:p w:rsidR="00D50FD6" w:rsidRPr="00D50FD6" w:rsidRDefault="00D50FD6" w:rsidP="00EE7470">
            <w:pPr>
              <w:rPr>
                <w:b/>
                <w:sz w:val="18"/>
                <w:szCs w:val="18"/>
              </w:rPr>
            </w:pPr>
          </w:p>
        </w:tc>
        <w:tc>
          <w:tcPr>
            <w:tcW w:w="1584" w:type="dxa"/>
          </w:tcPr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 xml:space="preserve">  7 = 48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 xml:space="preserve">  6 = 46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 xml:space="preserve">  5 = 43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</w:p>
        </w:tc>
        <w:tc>
          <w:tcPr>
            <w:tcW w:w="1544" w:type="dxa"/>
          </w:tcPr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 xml:space="preserve">  4 = 41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 xml:space="preserve">  3 = 38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 xml:space="preserve">  2 = 36</w:t>
            </w:r>
          </w:p>
          <w:p w:rsidR="00D50FD6" w:rsidRPr="00D50FD6" w:rsidRDefault="00D50FD6" w:rsidP="00D50FD6">
            <w:pPr>
              <w:rPr>
                <w:b/>
                <w:sz w:val="18"/>
                <w:szCs w:val="18"/>
              </w:rPr>
            </w:pPr>
            <w:r w:rsidRPr="00D50FD6">
              <w:rPr>
                <w:b/>
                <w:sz w:val="18"/>
                <w:szCs w:val="18"/>
              </w:rPr>
              <w:t xml:space="preserve">  1 = 33</w:t>
            </w:r>
          </w:p>
        </w:tc>
      </w:tr>
    </w:tbl>
    <w:p w:rsidR="00132F48" w:rsidRPr="005C2A7D" w:rsidRDefault="00132F48" w:rsidP="008057D5">
      <w:pPr>
        <w:rPr>
          <w:b/>
          <w:sz w:val="24"/>
        </w:rPr>
      </w:pPr>
      <w:bookmarkStart w:id="0" w:name="_GoBack"/>
      <w:bookmarkEnd w:id="0"/>
    </w:p>
    <w:sectPr w:rsidR="00132F48" w:rsidRPr="005C2A7D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1ED5"/>
    <w:rsid w:val="000664C6"/>
    <w:rsid w:val="000F0216"/>
    <w:rsid w:val="00101296"/>
    <w:rsid w:val="00132F48"/>
    <w:rsid w:val="001973E7"/>
    <w:rsid w:val="001F23D9"/>
    <w:rsid w:val="001F32D8"/>
    <w:rsid w:val="0022531C"/>
    <w:rsid w:val="002278E1"/>
    <w:rsid w:val="00241186"/>
    <w:rsid w:val="002A1EF0"/>
    <w:rsid w:val="002B29C2"/>
    <w:rsid w:val="002C0EAD"/>
    <w:rsid w:val="002F79FF"/>
    <w:rsid w:val="003A5C32"/>
    <w:rsid w:val="003E4AF7"/>
    <w:rsid w:val="003F15DC"/>
    <w:rsid w:val="00401DC4"/>
    <w:rsid w:val="00426313"/>
    <w:rsid w:val="00470A3E"/>
    <w:rsid w:val="00554D54"/>
    <w:rsid w:val="0056204B"/>
    <w:rsid w:val="005761CA"/>
    <w:rsid w:val="00593839"/>
    <w:rsid w:val="00595B0A"/>
    <w:rsid w:val="005B4A34"/>
    <w:rsid w:val="005B7E51"/>
    <w:rsid w:val="005C2A7D"/>
    <w:rsid w:val="00677BF1"/>
    <w:rsid w:val="007634CE"/>
    <w:rsid w:val="00785474"/>
    <w:rsid w:val="007F02D3"/>
    <w:rsid w:val="008057D5"/>
    <w:rsid w:val="0083509E"/>
    <w:rsid w:val="00847F16"/>
    <w:rsid w:val="00882764"/>
    <w:rsid w:val="009540AC"/>
    <w:rsid w:val="00957E33"/>
    <w:rsid w:val="00982C3C"/>
    <w:rsid w:val="00986587"/>
    <w:rsid w:val="009A66D9"/>
    <w:rsid w:val="009C6518"/>
    <w:rsid w:val="00A26C41"/>
    <w:rsid w:val="00AC0EB1"/>
    <w:rsid w:val="00B443C1"/>
    <w:rsid w:val="00B84B8F"/>
    <w:rsid w:val="00BD16FB"/>
    <w:rsid w:val="00BE7E4E"/>
    <w:rsid w:val="00BF4D95"/>
    <w:rsid w:val="00CA558E"/>
    <w:rsid w:val="00CB4B0E"/>
    <w:rsid w:val="00CB7E8C"/>
    <w:rsid w:val="00CC1BED"/>
    <w:rsid w:val="00CC46BC"/>
    <w:rsid w:val="00D50FD6"/>
    <w:rsid w:val="00D80E8F"/>
    <w:rsid w:val="00DA3863"/>
    <w:rsid w:val="00DB6B70"/>
    <w:rsid w:val="00DE6F0F"/>
    <w:rsid w:val="00E54240"/>
    <w:rsid w:val="00E570EC"/>
    <w:rsid w:val="00E643AD"/>
    <w:rsid w:val="00ED0967"/>
    <w:rsid w:val="00ED400F"/>
    <w:rsid w:val="00EE7470"/>
    <w:rsid w:val="00F02B4A"/>
    <w:rsid w:val="00F458AB"/>
    <w:rsid w:val="00F62990"/>
    <w:rsid w:val="00F8561B"/>
    <w:rsid w:val="00F90D70"/>
    <w:rsid w:val="00FB1309"/>
    <w:rsid w:val="00FD02CA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Jennifer A. Kelly</cp:lastModifiedBy>
  <cp:revision>2</cp:revision>
  <cp:lastPrinted>2010-02-06T15:21:00Z</cp:lastPrinted>
  <dcterms:created xsi:type="dcterms:W3CDTF">2011-11-16T18:29:00Z</dcterms:created>
  <dcterms:modified xsi:type="dcterms:W3CDTF">2011-11-16T18:29:00Z</dcterms:modified>
</cp:coreProperties>
</file>